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7472548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0310B3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0310B3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7472548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0310B3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0310B3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2B6F4FB0" w:rsidR="00C842FF" w:rsidRPr="00C842FF" w:rsidRDefault="00815234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Profil Sports</w:t>
                            </w:r>
                          </w:p>
                          <w:p w14:paraId="2DF2C721" w14:textId="583E96DF" w:rsidR="00C842FF" w:rsidRPr="00C842FF" w:rsidRDefault="00815234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 xml:space="preserve">Secondaire </w:t>
                            </w:r>
                            <w:r w:rsidR="000450BE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3</w:t>
                            </w:r>
                          </w:p>
                          <w:p w14:paraId="085150CA" w14:textId="247DDBCA" w:rsidR="00C842FF" w:rsidRPr="00C842FF" w:rsidRDefault="00815234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Kevin Bélanger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2B6F4FB0" w:rsidR="00C842FF" w:rsidRPr="00C842FF" w:rsidRDefault="00815234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Profil Sports</w:t>
                      </w:r>
                    </w:p>
                    <w:p w14:paraId="2DF2C721" w14:textId="583E96DF" w:rsidR="00C842FF" w:rsidRPr="00C842FF" w:rsidRDefault="00815234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 xml:space="preserve">Secondaire </w:t>
                      </w:r>
                      <w:r w:rsidR="000450BE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3</w:t>
                      </w:r>
                    </w:p>
                    <w:p w14:paraId="085150CA" w14:textId="247DDBCA" w:rsidR="00C842FF" w:rsidRPr="00C842FF" w:rsidRDefault="00815234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Kevin Bélanger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115DC291" w:rsidR="00C842FF" w:rsidRPr="00C842FF" w:rsidRDefault="00C842FF" w:rsidP="00C842FF">
      <w:pPr>
        <w:rPr>
          <w:rFonts w:ascii="Century Gothic" w:hAnsi="Century Gothic"/>
          <w:i/>
          <w:iCs/>
          <w:color w:val="4C94D8" w:themeColor="text2" w:themeTint="80"/>
        </w:rPr>
      </w:pPr>
      <w:r w:rsidRPr="00C842FF">
        <w:rPr>
          <w:rFonts w:ascii="Century Gothic" w:hAnsi="Century Gothic"/>
          <w:i/>
          <w:iCs/>
          <w:color w:val="4C94D8" w:themeColor="text2" w:themeTint="80"/>
        </w:rPr>
        <w:t>(</w:t>
      </w:r>
      <w:r w:rsidR="005346FE">
        <w:rPr>
          <w:rFonts w:ascii="Century Gothic" w:hAnsi="Century Gothic"/>
          <w:i/>
          <w:iCs/>
          <w:color w:val="4C94D8" w:themeColor="text2" w:themeTint="80"/>
        </w:rPr>
        <w:t>4</w:t>
      </w:r>
      <w:r w:rsidRPr="00C842FF">
        <w:rPr>
          <w:rFonts w:ascii="Century Gothic" w:hAnsi="Century Gothic"/>
          <w:i/>
          <w:iCs/>
          <w:color w:val="4C94D8" w:themeColor="text2" w:themeTint="80"/>
        </w:rPr>
        <w:t xml:space="preserve"> périodes/cycle)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29539266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Costume d’éducation physique</w:t>
      </w:r>
    </w:p>
    <w:p w14:paraId="062423FB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Espadrilles</w:t>
      </w:r>
    </w:p>
    <w:p w14:paraId="33850E41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Vêtements appropriés pour les sorties extérieures</w:t>
      </w:r>
    </w:p>
    <w:p w14:paraId="1280A4B0" w14:textId="77777777" w:rsidR="008E6B6C" w:rsidRPr="00477499" w:rsidRDefault="008E6B6C" w:rsidP="008E6B6C">
      <w:pPr>
        <w:numPr>
          <w:ilvl w:val="0"/>
          <w:numId w:val="8"/>
        </w:numPr>
        <w:rPr>
          <w:rFonts w:ascii="Century Gothic" w:hAnsi="Century Gothic"/>
          <w:i/>
          <w:iCs/>
          <w:color w:val="4C94D8" w:themeColor="text2" w:themeTint="80"/>
        </w:rPr>
      </w:pPr>
      <w:r w:rsidRPr="00477499">
        <w:rPr>
          <w:rFonts w:ascii="Century Gothic" w:hAnsi="Century Gothic"/>
          <w:i/>
          <w:iCs/>
          <w:color w:val="4C94D8" w:themeColor="text2" w:themeTint="80"/>
        </w:rPr>
        <w:t>Serviette, savon, shampoing et anti-sudorifique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7DCBAD7" w:rsidR="000F6A41" w:rsidRPr="000F6A41" w:rsidRDefault="008E6B6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406E1691" w:rsidR="000F6A41" w:rsidRPr="000F6A41" w:rsidRDefault="008E6B6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662292D8" w:rsidR="000F6A41" w:rsidRPr="000F6A41" w:rsidRDefault="008E6B6C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 et actif</w:t>
            </w:r>
          </w:p>
        </w:tc>
      </w:tr>
    </w:tbl>
    <w:p w14:paraId="05502E0B" w14:textId="59315AED" w:rsidR="00C842FF" w:rsidRPr="00C842FF" w:rsidRDefault="00C842FF" w:rsidP="008E6B6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7CCC224B" w14:textId="77777777" w:rsidR="009657AC" w:rsidRPr="00BE5250" w:rsidRDefault="009657AC" w:rsidP="009657AC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Cours pratiques en gymnase</w:t>
      </w:r>
    </w:p>
    <w:p w14:paraId="3E4C8970" w14:textId="77777777" w:rsidR="009657AC" w:rsidRPr="00BE5250" w:rsidRDefault="009657AC" w:rsidP="009657AC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Utilisation des plateaux extérieurs</w:t>
      </w:r>
    </w:p>
    <w:p w14:paraId="194160A3" w14:textId="77777777" w:rsidR="009657AC" w:rsidRPr="00BE5250" w:rsidRDefault="009657AC" w:rsidP="009657AC">
      <w:pPr>
        <w:numPr>
          <w:ilvl w:val="0"/>
          <w:numId w:val="7"/>
        </w:numPr>
        <w:rPr>
          <w:rFonts w:ascii="Century Gothic" w:hAnsi="Century Gothic"/>
          <w:i/>
          <w:iCs/>
          <w:color w:val="4C94D8" w:themeColor="text2" w:themeTint="80"/>
        </w:rPr>
      </w:pPr>
      <w:r w:rsidRPr="00BE5250">
        <w:rPr>
          <w:rFonts w:ascii="Century Gothic" w:hAnsi="Century Gothic"/>
          <w:i/>
          <w:iCs/>
          <w:color w:val="4C94D8" w:themeColor="text2" w:themeTint="80"/>
        </w:rPr>
        <w:t>Documents audio-visuels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FB6253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0543A23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Participation active au cours</w:t>
      </w:r>
    </w:p>
    <w:p w14:paraId="1A473340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Implication positive</w:t>
      </w:r>
    </w:p>
    <w:p w14:paraId="3885CC42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Examen théorique</w:t>
      </w:r>
    </w:p>
    <w:p w14:paraId="7FF9C7AE" w14:textId="77777777" w:rsidR="00744D58" w:rsidRPr="00B772C5" w:rsidRDefault="00744D58" w:rsidP="00744D58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 w:rsidRPr="00B772C5">
        <w:rPr>
          <w:rFonts w:ascii="Century Gothic" w:hAnsi="Century Gothic"/>
          <w:i/>
          <w:iCs/>
          <w:color w:val="4C94D8" w:themeColor="text2" w:themeTint="80"/>
        </w:rPr>
        <w:t>Rencontrer les exigences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67C11FE3" w:rsidR="00C842FF" w:rsidRPr="00E1578F" w:rsidRDefault="00814F41" w:rsidP="00C842FF">
      <w:pPr>
        <w:rPr>
          <w:rFonts w:ascii="Century Gothic" w:hAnsi="Century Gothic"/>
          <w:b/>
          <w:bCs/>
          <w:u w:val="single"/>
        </w:rPr>
      </w:pPr>
      <w:r w:rsidRPr="00E1578F">
        <w:rPr>
          <w:rFonts w:ascii="Century Gothic" w:hAnsi="Century Gothic"/>
          <w:b/>
          <w:bCs/>
          <w:u w:val="single"/>
        </w:rPr>
        <w:t xml:space="preserve">SPORTS </w:t>
      </w:r>
      <w:r w:rsidR="00E1578F" w:rsidRPr="00E1578F">
        <w:rPr>
          <w:rFonts w:ascii="Century Gothic" w:hAnsi="Century Gothic"/>
          <w:b/>
          <w:bCs/>
          <w:u w:val="single"/>
        </w:rPr>
        <w:t>VUS DANS L’ANNÉE</w:t>
      </w:r>
    </w:p>
    <w:p w14:paraId="2DBE1001" w14:textId="514475BD" w:rsidR="00E1578F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Aréna (patin, hockey)</w:t>
      </w:r>
    </w:p>
    <w:p w14:paraId="3B058A6E" w14:textId="6D2EDA1D" w:rsidR="000450BE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Raquette</w:t>
      </w:r>
    </w:p>
    <w:p w14:paraId="78EB35B8" w14:textId="06B7CE7C" w:rsidR="000450BE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Boxe</w:t>
      </w:r>
    </w:p>
    <w:p w14:paraId="44D714E3" w14:textId="1E9E5F3D" w:rsidR="000450BE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Judo</w:t>
      </w:r>
    </w:p>
    <w:p w14:paraId="0740737A" w14:textId="080E3C93" w:rsidR="000450BE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Cross-Fit</w:t>
      </w:r>
    </w:p>
    <w:p w14:paraId="39A1A33C" w14:textId="72160CDD" w:rsidR="000450BE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Soccer</w:t>
      </w:r>
    </w:p>
    <w:p w14:paraId="212F62C8" w14:textId="1D4869D4" w:rsidR="000450BE" w:rsidRDefault="000450BE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DBL</w:t>
      </w:r>
    </w:p>
    <w:p w14:paraId="61BB36CF" w14:textId="53269A8B" w:rsidR="002F6891" w:rsidRDefault="002F6891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Pili-Polo</w:t>
      </w:r>
    </w:p>
    <w:p w14:paraId="12FA259A" w14:textId="67BD7894" w:rsidR="006B2CAD" w:rsidRPr="000450BE" w:rsidRDefault="006B2CAD" w:rsidP="00C842FF">
      <w:pPr>
        <w:numPr>
          <w:ilvl w:val="0"/>
          <w:numId w:val="9"/>
        </w:num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Autres</w:t>
      </w:r>
    </w:p>
    <w:p w14:paraId="60A364DB" w14:textId="77777777" w:rsidR="000F6A41" w:rsidRDefault="000F6A41" w:rsidP="00C842FF"/>
    <w:p w14:paraId="25654B50" w14:textId="2300985C" w:rsidR="000F6A41" w:rsidRPr="00C645BB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0A5F989B" w:rsidR="00753B9C" w:rsidRDefault="00753B9C" w:rsidP="00C842FF"/>
    <w:p w14:paraId="63B1B0CA" w14:textId="288B7DA3" w:rsidR="000F6A41" w:rsidRPr="00753B9C" w:rsidRDefault="008F6A8E" w:rsidP="00C842FF">
      <w:pPr>
        <w:rPr>
          <w:rFonts w:ascii="Century Gothic" w:hAnsi="Century Gothic"/>
        </w:rPr>
      </w:pPr>
      <w:r>
        <w:br/>
      </w:r>
      <w:r>
        <w:br/>
      </w:r>
    </w:p>
    <w:p w14:paraId="515D4FFE" w14:textId="77777777" w:rsidR="00C842FF" w:rsidRDefault="00C842FF" w:rsidP="00C842FF">
      <w:pPr>
        <w:jc w:val="both"/>
        <w:rPr>
          <w:rFonts w:ascii="Century Gothic" w:hAnsi="Century Gothic"/>
          <w:b/>
          <w:caps/>
          <w:u w:val="single"/>
        </w:rPr>
      </w:pPr>
    </w:p>
    <w:p w14:paraId="5C27EF6D" w14:textId="77777777" w:rsidR="005843E7" w:rsidRDefault="005843E7" w:rsidP="00C842FF">
      <w:pPr>
        <w:jc w:val="both"/>
        <w:rPr>
          <w:rFonts w:ascii="Century Gothic" w:hAnsi="Century Gothic"/>
          <w:b/>
          <w:caps/>
          <w:u w:val="single"/>
        </w:rPr>
      </w:pPr>
    </w:p>
    <w:p w14:paraId="230CB6A9" w14:textId="77777777" w:rsidR="005843E7" w:rsidRDefault="005843E7" w:rsidP="00C842FF">
      <w:pPr>
        <w:jc w:val="both"/>
        <w:rPr>
          <w:rFonts w:ascii="Century Gothic" w:hAnsi="Century Gothic"/>
          <w:b/>
          <w:caps/>
          <w:u w:val="single"/>
        </w:rPr>
      </w:pPr>
    </w:p>
    <w:p w14:paraId="5279DFCC" w14:textId="77777777" w:rsidR="005843E7" w:rsidRDefault="005843E7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310B3"/>
    <w:rsid w:val="000450BE"/>
    <w:rsid w:val="000A5226"/>
    <w:rsid w:val="000F6A41"/>
    <w:rsid w:val="002F6891"/>
    <w:rsid w:val="004E14EB"/>
    <w:rsid w:val="005346FE"/>
    <w:rsid w:val="005843E7"/>
    <w:rsid w:val="006B2CAD"/>
    <w:rsid w:val="00744D58"/>
    <w:rsid w:val="00753B9C"/>
    <w:rsid w:val="007A1F5C"/>
    <w:rsid w:val="007E5D29"/>
    <w:rsid w:val="00814F41"/>
    <w:rsid w:val="00815234"/>
    <w:rsid w:val="008E6B6C"/>
    <w:rsid w:val="008F6A8E"/>
    <w:rsid w:val="00952A67"/>
    <w:rsid w:val="009657AC"/>
    <w:rsid w:val="009F6F12"/>
    <w:rsid w:val="00B848CA"/>
    <w:rsid w:val="00C645BB"/>
    <w:rsid w:val="00C842FF"/>
    <w:rsid w:val="00D857A0"/>
    <w:rsid w:val="00E1578F"/>
    <w:rsid w:val="00F44C66"/>
    <w:rsid w:val="00F5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Anne Bégin</cp:lastModifiedBy>
  <cp:revision>2</cp:revision>
  <dcterms:created xsi:type="dcterms:W3CDTF">2025-09-30T21:45:00Z</dcterms:created>
  <dcterms:modified xsi:type="dcterms:W3CDTF">2025-09-30T21:45:00Z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